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D" w:rsidRPr="001C6CDB" w:rsidRDefault="00F469FF" w:rsidP="00F469FF">
      <w:pPr>
        <w:jc w:val="center"/>
        <w:rPr>
          <w:b/>
          <w:sz w:val="18"/>
          <w:szCs w:val="18"/>
          <w:u w:val="single"/>
        </w:rPr>
      </w:pPr>
      <w:r w:rsidRPr="001C6CDB">
        <w:rPr>
          <w:b/>
          <w:sz w:val="18"/>
          <w:szCs w:val="18"/>
          <w:u w:val="single"/>
        </w:rPr>
        <w:t>Firmy opróżniające zb</w:t>
      </w:r>
      <w:r w:rsidR="00362630" w:rsidRPr="001C6CDB">
        <w:rPr>
          <w:b/>
          <w:sz w:val="18"/>
          <w:szCs w:val="18"/>
          <w:u w:val="single"/>
        </w:rPr>
        <w:t xml:space="preserve">iorniki bezodpływowe </w:t>
      </w:r>
      <w:r w:rsidR="009B09EA">
        <w:rPr>
          <w:b/>
          <w:sz w:val="18"/>
          <w:szCs w:val="18"/>
          <w:u w:val="single"/>
        </w:rPr>
        <w:t>na terenie gminy Rabka-Zdrój</w:t>
      </w:r>
    </w:p>
    <w:p w:rsidR="00F469FF" w:rsidRPr="001C6CDB" w:rsidRDefault="00F469FF" w:rsidP="00F469FF">
      <w:pPr>
        <w:jc w:val="center"/>
        <w:rPr>
          <w:b/>
          <w:sz w:val="18"/>
          <w:szCs w:val="18"/>
          <w:u w:val="single"/>
        </w:rPr>
      </w:pP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Zakłady Komunalne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7350008425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Kilińskiego 46B, 34-700 Rabka –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76 912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Stanisław Czyszczoń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 7351515822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Chabówka 140, 34-700 Rabka -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79 141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 xml:space="preserve">F.H.U. Mati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Pom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Andrzej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Przała</w:t>
      </w:r>
      <w:proofErr w:type="spellEnd"/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7351053451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Garncarska 52, 34-700 Rabka –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70 694, 602 492 283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Wywóz Ścieków Wiesław Fic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7351063805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Klikuszowa 60A, 34-404 Klikuszowa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601 468 890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F.H.U. GAZ – SERWIS 4X4 Bartłomiej Stolarz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5521436843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Konopnickiej 24, 34-240 Jordanów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75 213, 606 591 696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Zakład Wodociągów i Kanalizacji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7352197614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Zaryte 141a, 34-700 Rabka –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77 130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WC Serwis Śląsk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</w:t>
      </w:r>
      <w:r w:rsidRPr="001C6CDB">
        <w:rPr>
          <w:sz w:val="18"/>
          <w:szCs w:val="18"/>
        </w:rPr>
        <w:t xml:space="preserve"> </w:t>
      </w:r>
      <w:r w:rsidRPr="001C6CDB">
        <w:rPr>
          <w:rFonts w:ascii="Times New Roman" w:hAnsi="Times New Roman"/>
          <w:sz w:val="18"/>
          <w:szCs w:val="18"/>
        </w:rPr>
        <w:t>6482034293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Pod Borem 10, 41-808 Zabrze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32 27 84 53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HANDEL ZWIERZĘTAMI, MIĘSEM, SKÓRAMI, TRANSPORT, WYWÓZ ŚCIEKÓW Jan Niżnik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7371409520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Olszówka 57, 34-730 Mszana Dolna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604 458 112, 883 715 830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 xml:space="preserve">TOI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TOI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Polska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 xml:space="preserve">NIP 1180042784 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Płochocińska  29, 03-044 Warszawa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22 81 16 144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mToilet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Sp.z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5361938486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Odlewnicza 5, 03-231 Warszawa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538 140 239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 xml:space="preserve">INTER-EKO Marcin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Żegleń</w:t>
      </w:r>
      <w:proofErr w:type="spellEnd"/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5521641804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Naprawa 236, 34-240 Jordanów</w:t>
      </w:r>
    </w:p>
    <w:p w:rsidR="00657341" w:rsidRPr="001C6CDB" w:rsidRDefault="00CC0163" w:rsidP="00F469FF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785 042</w:t>
      </w:r>
      <w:r w:rsidR="001C6CDB" w:rsidRPr="001C6CDB">
        <w:rPr>
          <w:rFonts w:ascii="Times New Roman" w:hAnsi="Times New Roman"/>
          <w:sz w:val="18"/>
          <w:szCs w:val="18"/>
        </w:rPr>
        <w:t> </w:t>
      </w:r>
      <w:r w:rsidRPr="001C6CDB">
        <w:rPr>
          <w:rFonts w:ascii="Times New Roman" w:hAnsi="Times New Roman"/>
          <w:sz w:val="18"/>
          <w:szCs w:val="18"/>
        </w:rPr>
        <w:t>136</w:t>
      </w:r>
    </w:p>
    <w:p w:rsidR="001C6CDB" w:rsidRPr="001C6CDB" w:rsidRDefault="001C6CDB" w:rsidP="001C6CD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Marcin Żółtek Firma Handlowo Usługowa</w:t>
      </w:r>
    </w:p>
    <w:p w:rsidR="001C6CDB" w:rsidRPr="001C6CDB" w:rsidRDefault="001C6CDB" w:rsidP="001C6CDB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7351032006</w:t>
      </w:r>
    </w:p>
    <w:p w:rsidR="001C6CDB" w:rsidRPr="001C6CDB" w:rsidRDefault="001C6CDB" w:rsidP="001C6CDB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Osiedle Niwa 44, 34-400 Nowy Targ</w:t>
      </w:r>
    </w:p>
    <w:p w:rsidR="00270FB6" w:rsidRDefault="001C6CDB" w:rsidP="00270FB6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600 115</w:t>
      </w:r>
      <w:r w:rsidR="00270FB6">
        <w:rPr>
          <w:rFonts w:ascii="Times New Roman" w:hAnsi="Times New Roman"/>
          <w:sz w:val="18"/>
          <w:szCs w:val="18"/>
        </w:rPr>
        <w:t> </w:t>
      </w:r>
      <w:r w:rsidRPr="001C6CDB">
        <w:rPr>
          <w:rFonts w:ascii="Times New Roman" w:hAnsi="Times New Roman"/>
          <w:sz w:val="18"/>
          <w:szCs w:val="18"/>
        </w:rPr>
        <w:t>333</w:t>
      </w:r>
    </w:p>
    <w:p w:rsidR="00362630" w:rsidRPr="00270FB6" w:rsidRDefault="00362630" w:rsidP="00270FB6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270FB6">
        <w:rPr>
          <w:rFonts w:ascii="Times New Roman" w:hAnsi="Times New Roman"/>
          <w:b/>
          <w:sz w:val="18"/>
          <w:szCs w:val="18"/>
        </w:rPr>
        <w:t>Zakład Masarski Jan Gacek</w:t>
      </w:r>
    </w:p>
    <w:p w:rsidR="00362630" w:rsidRPr="001C6CDB" w:rsidRDefault="009B09EA" w:rsidP="00362630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NIP </w:t>
      </w:r>
      <w:r w:rsidR="00362630" w:rsidRPr="001C6CDB">
        <w:rPr>
          <w:rFonts w:ascii="Times New Roman" w:hAnsi="Times New Roman"/>
          <w:sz w:val="18"/>
          <w:szCs w:val="18"/>
        </w:rPr>
        <w:t>7351570235</w:t>
      </w:r>
    </w:p>
    <w:p w:rsidR="00362630" w:rsidRPr="001C6CDB" w:rsidRDefault="00362630" w:rsidP="00362630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Zaryte 106A, 34-700 Rabka-Zdrój</w:t>
      </w:r>
    </w:p>
    <w:p w:rsidR="00362630" w:rsidRPr="001C6CDB" w:rsidRDefault="00362630" w:rsidP="00362630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84</w:t>
      </w:r>
      <w:r w:rsidR="001C6CDB" w:rsidRPr="001C6CDB">
        <w:rPr>
          <w:rFonts w:ascii="Times New Roman" w:hAnsi="Times New Roman"/>
          <w:sz w:val="18"/>
          <w:szCs w:val="18"/>
        </w:rPr>
        <w:t> </w:t>
      </w:r>
      <w:r w:rsidRPr="001C6CDB">
        <w:rPr>
          <w:rFonts w:ascii="Times New Roman" w:hAnsi="Times New Roman"/>
          <w:sz w:val="18"/>
          <w:szCs w:val="18"/>
        </w:rPr>
        <w:t>190</w:t>
      </w:r>
    </w:p>
    <w:p w:rsidR="001C6CDB" w:rsidRPr="009B09EA" w:rsidRDefault="009B09EA" w:rsidP="009B09E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9B09EA">
        <w:rPr>
          <w:rFonts w:ascii="Times New Roman" w:hAnsi="Times New Roman"/>
          <w:b/>
          <w:sz w:val="18"/>
          <w:szCs w:val="18"/>
        </w:rPr>
        <w:t xml:space="preserve">EDEKO Edward </w:t>
      </w:r>
      <w:proofErr w:type="spellStart"/>
      <w:r w:rsidRPr="009B09EA">
        <w:rPr>
          <w:rFonts w:ascii="Times New Roman" w:hAnsi="Times New Roman"/>
          <w:b/>
          <w:sz w:val="18"/>
          <w:szCs w:val="18"/>
        </w:rPr>
        <w:t>Żegleń</w:t>
      </w:r>
      <w:proofErr w:type="spellEnd"/>
      <w:r w:rsidRPr="009B09EA">
        <w:rPr>
          <w:rFonts w:ascii="Times New Roman" w:hAnsi="Times New Roman"/>
          <w:b/>
          <w:sz w:val="18"/>
          <w:szCs w:val="18"/>
        </w:rPr>
        <w:t xml:space="preserve"> </w:t>
      </w:r>
    </w:p>
    <w:p w:rsidR="009B09EA" w:rsidRDefault="009B09EA" w:rsidP="009B09EA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 7352058120</w:t>
      </w:r>
    </w:p>
    <w:p w:rsidR="009B09EA" w:rsidRDefault="009B09EA" w:rsidP="009B09EA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Naprawa 236, </w:t>
      </w:r>
      <w:r w:rsidRPr="001C6CDB">
        <w:rPr>
          <w:rFonts w:ascii="Times New Roman" w:hAnsi="Times New Roman"/>
          <w:sz w:val="18"/>
          <w:szCs w:val="18"/>
        </w:rPr>
        <w:t>34-240 Jordanów</w:t>
      </w:r>
    </w:p>
    <w:p w:rsidR="009B09EA" w:rsidRPr="001C6CDB" w:rsidRDefault="009B09EA" w:rsidP="009B09EA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 781 263 962</w:t>
      </w:r>
    </w:p>
    <w:sectPr w:rsidR="009B09EA" w:rsidRPr="001C6CDB" w:rsidSect="0065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6BA"/>
    <w:multiLevelType w:val="hybridMultilevel"/>
    <w:tmpl w:val="352C3EA6"/>
    <w:lvl w:ilvl="0" w:tplc="D484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0163"/>
    <w:rsid w:val="0017202C"/>
    <w:rsid w:val="001C6CDB"/>
    <w:rsid w:val="00270FB6"/>
    <w:rsid w:val="002E6949"/>
    <w:rsid w:val="00362630"/>
    <w:rsid w:val="003E675F"/>
    <w:rsid w:val="003E7234"/>
    <w:rsid w:val="0051333A"/>
    <w:rsid w:val="005F4C9D"/>
    <w:rsid w:val="00657341"/>
    <w:rsid w:val="009B09EA"/>
    <w:rsid w:val="00B23746"/>
    <w:rsid w:val="00BC590B"/>
    <w:rsid w:val="00CC0163"/>
    <w:rsid w:val="00D7372E"/>
    <w:rsid w:val="00E109CA"/>
    <w:rsid w:val="00EC35A6"/>
    <w:rsid w:val="00F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016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0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016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mtraczyk</dc:creator>
  <cp:lastModifiedBy>mtraczyk</cp:lastModifiedBy>
  <cp:revision>3</cp:revision>
  <dcterms:created xsi:type="dcterms:W3CDTF">2022-07-04T08:34:00Z</dcterms:created>
  <dcterms:modified xsi:type="dcterms:W3CDTF">2022-11-22T08:23:00Z</dcterms:modified>
</cp:coreProperties>
</file>